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F999" w14:textId="77777777" w:rsidR="000A02D4" w:rsidRPr="000A02D4" w:rsidRDefault="000A02D4" w:rsidP="000A02D4">
      <w:pPr>
        <w:rPr>
          <w:b/>
          <w:bCs/>
          <w:sz w:val="48"/>
          <w:szCs w:val="48"/>
        </w:rPr>
      </w:pPr>
      <w:r w:rsidRPr="000A02D4">
        <w:rPr>
          <w:b/>
          <w:bCs/>
          <w:sz w:val="48"/>
          <w:szCs w:val="48"/>
        </w:rPr>
        <w:t>Trainingsplan: Beinkoordination &amp; Kraft (4 Wochen)</w:t>
      </w:r>
    </w:p>
    <w:p w14:paraId="161F2040" w14:textId="6C747B25" w:rsidR="000A02D4" w:rsidRPr="000A02D4" w:rsidRDefault="000A02D4" w:rsidP="000A02D4">
      <w:pPr>
        <w:rPr>
          <w:b/>
          <w:bCs/>
        </w:rPr>
      </w:pPr>
      <w:r w:rsidRPr="000A02D4">
        <w:rPr>
          <w:b/>
          <w:bCs/>
        </w:rPr>
        <w:t>Trainingsfrequenz</w:t>
      </w:r>
    </w:p>
    <w:p w14:paraId="4324FD88" w14:textId="77777777" w:rsidR="000A02D4" w:rsidRPr="000A02D4" w:rsidRDefault="000A02D4" w:rsidP="000A02D4">
      <w:pPr>
        <w:rPr>
          <w:b/>
          <w:bCs/>
        </w:rPr>
      </w:pPr>
      <w:r w:rsidRPr="000A02D4">
        <w:rPr>
          <w:b/>
          <w:bCs/>
        </w:rPr>
        <w:t>3 Einheiten pro Woche (z. B. Montag, Mittwoch, Freitag)</w:t>
      </w:r>
    </w:p>
    <w:p w14:paraId="7D1F32C7" w14:textId="77777777" w:rsidR="000A02D4" w:rsidRPr="000A02D4" w:rsidRDefault="000A02D4" w:rsidP="000A02D4">
      <w:pPr>
        <w:rPr>
          <w:b/>
          <w:bCs/>
        </w:rPr>
      </w:pPr>
      <w:r w:rsidRPr="000A02D4">
        <w:rPr>
          <w:b/>
          <w:bCs/>
        </w:rPr>
        <w:t>Dauer: 45–60 Minuten pro Einheit</w:t>
      </w:r>
    </w:p>
    <w:p w14:paraId="30EBFD78" w14:textId="6D8227D3" w:rsidR="000A02D4" w:rsidRDefault="000A02D4" w:rsidP="000A02D4">
      <w:r w:rsidRPr="000A02D4">
        <w:drawing>
          <wp:inline distT="0" distB="0" distL="0" distR="0" wp14:anchorId="39268B69" wp14:editId="5E834886">
            <wp:extent cx="685800" cy="685800"/>
            <wp:effectExtent l="0" t="0" r="0" b="0"/>
            <wp:docPr id="45" name="Grafik 4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D4">
        <w:t> Aufbau jeder Trainingseinheit</w:t>
      </w:r>
    </w:p>
    <w:p w14:paraId="640F668C" w14:textId="77777777" w:rsidR="000A02D4" w:rsidRPr="000A02D4" w:rsidRDefault="000A02D4" w:rsidP="000A02D4"/>
    <w:p w14:paraId="6867C420" w14:textId="77777777" w:rsidR="000A02D4" w:rsidRPr="000A02D4" w:rsidRDefault="000A02D4" w:rsidP="000A02D4">
      <w:pPr>
        <w:rPr>
          <w:b/>
          <w:bCs/>
          <w:sz w:val="32"/>
          <w:szCs w:val="32"/>
        </w:rPr>
      </w:pPr>
      <w:r w:rsidRPr="000A02D4">
        <w:rPr>
          <w:b/>
          <w:bCs/>
          <w:sz w:val="32"/>
          <w:szCs w:val="32"/>
        </w:rPr>
        <w:t>1. Aufwärmen (10 Minuten)</w:t>
      </w:r>
    </w:p>
    <w:p w14:paraId="6FDBF02A" w14:textId="77777777" w:rsidR="000A02D4" w:rsidRPr="000A02D4" w:rsidRDefault="000A02D4" w:rsidP="000A02D4">
      <w:r w:rsidRPr="000A02D4">
        <w:t>Ziel: Aktivierung, Mobilität, Faszien</w:t>
      </w:r>
    </w:p>
    <w:p w14:paraId="639974B7" w14:textId="77777777" w:rsidR="000A02D4" w:rsidRPr="000A02D4" w:rsidRDefault="000A02D4" w:rsidP="000A02D4">
      <w:r w:rsidRPr="000A02D4">
        <w:t>Leichtes Seilspringen oder Joggen – 2 Minuten</w:t>
      </w:r>
    </w:p>
    <w:p w14:paraId="111F7B42" w14:textId="77777777" w:rsidR="000A02D4" w:rsidRPr="000A02D4" w:rsidRDefault="000A02D4" w:rsidP="000A02D4">
      <w:r w:rsidRPr="000A02D4">
        <w:t>Hüftkreisen – 2 × 10 pro Seite</w:t>
      </w:r>
    </w:p>
    <w:p w14:paraId="7FC8403B" w14:textId="77777777" w:rsidR="000A02D4" w:rsidRPr="000A02D4" w:rsidRDefault="000A02D4" w:rsidP="000A02D4">
      <w:r w:rsidRPr="000A02D4">
        <w:t>Beinpendel vor/zur Seite – 2 × 10</w:t>
      </w:r>
    </w:p>
    <w:p w14:paraId="40550C8C" w14:textId="77777777" w:rsidR="000A02D4" w:rsidRPr="000A02D4" w:rsidRDefault="000A02D4" w:rsidP="000A02D4">
      <w:r w:rsidRPr="000A02D4">
        <w:t>Leichte federnde Sprünge auf der Stelle – 2 Minuten</w:t>
      </w:r>
    </w:p>
    <w:p w14:paraId="19CF2D1B" w14:textId="77777777" w:rsidR="000A02D4" w:rsidRDefault="000A02D4" w:rsidP="000A02D4">
      <w:r w:rsidRPr="000A02D4">
        <w:t>Dynamische Hüftöffnungen (Ausfallschritt + Rotation)</w:t>
      </w:r>
    </w:p>
    <w:p w14:paraId="0998A1CA" w14:textId="77777777" w:rsidR="000A02D4" w:rsidRPr="000A02D4" w:rsidRDefault="000A02D4" w:rsidP="000A02D4"/>
    <w:p w14:paraId="3C021AE8" w14:textId="77777777" w:rsidR="000A02D4" w:rsidRPr="000A02D4" w:rsidRDefault="000A02D4" w:rsidP="000A02D4">
      <w:pPr>
        <w:rPr>
          <w:b/>
          <w:bCs/>
          <w:sz w:val="32"/>
          <w:szCs w:val="32"/>
        </w:rPr>
      </w:pPr>
      <w:r w:rsidRPr="000A02D4">
        <w:rPr>
          <w:b/>
          <w:bCs/>
          <w:sz w:val="32"/>
          <w:szCs w:val="32"/>
        </w:rPr>
        <w:t>2. Koordination &amp; Aktivierung (10–15 Minuten)</w:t>
      </w:r>
    </w:p>
    <w:p w14:paraId="37CF15AA" w14:textId="5555465A" w:rsidR="000A02D4" w:rsidRPr="000A02D4" w:rsidRDefault="000A02D4" w:rsidP="000A02D4">
      <w:r w:rsidRPr="000A02D4">
        <w:drawing>
          <wp:inline distT="0" distB="0" distL="0" distR="0" wp14:anchorId="16BF1489" wp14:editId="494774B6">
            <wp:extent cx="685800" cy="685800"/>
            <wp:effectExtent l="0" t="0" r="0" b="0"/>
            <wp:docPr id="44" name="Grafik 4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D4">
        <w:t> </w:t>
      </w:r>
      <w:r w:rsidRPr="000A02D4">
        <w:rPr>
          <w:b/>
          <w:bCs/>
        </w:rPr>
        <w:t>Start-Stopp-Übungen</w:t>
      </w:r>
    </w:p>
    <w:p w14:paraId="1E7EFD5E" w14:textId="77777777" w:rsidR="000A02D4" w:rsidRPr="000A02D4" w:rsidRDefault="000A02D4" w:rsidP="000A02D4">
      <w:r w:rsidRPr="000A02D4">
        <w:t>5 × 10–15 Meter Sprint → abrupt stoppen</w:t>
      </w:r>
    </w:p>
    <w:p w14:paraId="08CAB420" w14:textId="77777777" w:rsidR="000A02D4" w:rsidRPr="000A02D4" w:rsidRDefault="000A02D4" w:rsidP="000A02D4">
      <w:r w:rsidRPr="000A02D4">
        <w:t>Fokus: Kontrolle &amp; Gleichgewicht</w:t>
      </w:r>
    </w:p>
    <w:p w14:paraId="636CF335" w14:textId="47079FD3" w:rsidR="000A02D4" w:rsidRPr="000A02D4" w:rsidRDefault="000A02D4" w:rsidP="000A02D4">
      <w:pPr>
        <w:rPr>
          <w:b/>
          <w:bCs/>
        </w:rPr>
      </w:pPr>
      <w:r w:rsidRPr="000A02D4">
        <w:drawing>
          <wp:inline distT="0" distB="0" distL="0" distR="0" wp14:anchorId="3B8399FF" wp14:editId="0AC1C74E">
            <wp:extent cx="685800" cy="685800"/>
            <wp:effectExtent l="0" t="0" r="0" b="0"/>
            <wp:docPr id="43" name="Grafik 4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D4">
        <w:t> </w:t>
      </w:r>
      <w:proofErr w:type="spellStart"/>
      <w:r w:rsidRPr="000A02D4">
        <w:rPr>
          <w:b/>
          <w:bCs/>
        </w:rPr>
        <w:t>Einbeinstand</w:t>
      </w:r>
      <w:proofErr w:type="spellEnd"/>
      <w:r w:rsidRPr="000A02D4">
        <w:rPr>
          <w:b/>
          <w:bCs/>
        </w:rPr>
        <w:t xml:space="preserve"> (Balance)</w:t>
      </w:r>
    </w:p>
    <w:p w14:paraId="65BB324F" w14:textId="77777777" w:rsidR="000A02D4" w:rsidRPr="000A02D4" w:rsidRDefault="000A02D4" w:rsidP="000A02D4">
      <w:r w:rsidRPr="000A02D4">
        <w:t>3 × 30 Sekunden pro Bein</w:t>
      </w:r>
    </w:p>
    <w:p w14:paraId="5985FCC7" w14:textId="3EC5FA2C" w:rsidR="000A02D4" w:rsidRDefault="000A02D4" w:rsidP="000A02D4">
      <w:r w:rsidRPr="000A02D4">
        <w:t>Steigerung: Augen schließen oder Arme bewegen</w:t>
      </w:r>
    </w:p>
    <w:p w14:paraId="043F56B5" w14:textId="64A09A79" w:rsidR="000A02D4" w:rsidRPr="000A02D4" w:rsidRDefault="000A02D4" w:rsidP="000A02D4">
      <w:r>
        <w:br w:type="page"/>
      </w:r>
      <w:r w:rsidRPr="000A02D4">
        <w:lastRenderedPageBreak/>
        <w:drawing>
          <wp:inline distT="0" distB="0" distL="0" distR="0" wp14:anchorId="42B79764" wp14:editId="73C3676A">
            <wp:extent cx="685800" cy="685800"/>
            <wp:effectExtent l="0" t="0" r="0" b="0"/>
            <wp:docPr id="42" name="Grafik 4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D4">
        <w:t> </w:t>
      </w:r>
      <w:r w:rsidRPr="000A02D4">
        <w:rPr>
          <w:b/>
          <w:bCs/>
        </w:rPr>
        <w:t>Überkreuzbewegungen</w:t>
      </w:r>
    </w:p>
    <w:p w14:paraId="0CEE0D43" w14:textId="77777777" w:rsidR="000A02D4" w:rsidRDefault="000A02D4" w:rsidP="000A02D4">
      <w:r w:rsidRPr="000A02D4">
        <w:t>3 × 20 Wiederholungen (z. B. rechtes Knie + linker Arm)</w:t>
      </w:r>
    </w:p>
    <w:p w14:paraId="1BB75E12" w14:textId="77777777" w:rsidR="000A02D4" w:rsidRPr="000A02D4" w:rsidRDefault="000A02D4" w:rsidP="000A02D4"/>
    <w:p w14:paraId="237F7CF6" w14:textId="77777777" w:rsidR="000A02D4" w:rsidRPr="000A02D4" w:rsidRDefault="000A02D4" w:rsidP="000A02D4">
      <w:pPr>
        <w:rPr>
          <w:b/>
          <w:bCs/>
          <w:sz w:val="32"/>
          <w:szCs w:val="32"/>
        </w:rPr>
      </w:pPr>
      <w:r w:rsidRPr="000A02D4">
        <w:rPr>
          <w:b/>
          <w:bCs/>
          <w:sz w:val="32"/>
          <w:szCs w:val="32"/>
        </w:rPr>
        <w:t>3. Kraft &amp; Technik (20–25 Minuten)</w:t>
      </w:r>
    </w:p>
    <w:p w14:paraId="6225D0EF" w14:textId="77777777" w:rsidR="000A02D4" w:rsidRPr="000A02D4" w:rsidRDefault="000A02D4" w:rsidP="000A02D4"/>
    <w:p w14:paraId="6CE9B6FE" w14:textId="46F6AEA2" w:rsidR="000A02D4" w:rsidRPr="000A02D4" w:rsidRDefault="000A02D4" w:rsidP="000A02D4">
      <w:r w:rsidRPr="000A02D4">
        <w:drawing>
          <wp:inline distT="0" distB="0" distL="0" distR="0" wp14:anchorId="1837A34F" wp14:editId="2B71C747">
            <wp:extent cx="685800" cy="685800"/>
            <wp:effectExtent l="0" t="0" r="0" b="0"/>
            <wp:docPr id="41" name="Grafik 41" descr="🏋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🏋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D4">
        <w:t> </w:t>
      </w:r>
      <w:r w:rsidRPr="000A02D4">
        <w:rPr>
          <w:b/>
          <w:bCs/>
        </w:rPr>
        <w:t>Kniebeugen-Progression</w:t>
      </w:r>
    </w:p>
    <w:p w14:paraId="5D1E0F01" w14:textId="77777777" w:rsidR="000A02D4" w:rsidRPr="000A02D4" w:rsidRDefault="000A02D4" w:rsidP="000A02D4">
      <w:r w:rsidRPr="000A02D4">
        <w:t>Woche 1–2:</w:t>
      </w:r>
    </w:p>
    <w:p w14:paraId="65328662" w14:textId="77777777" w:rsidR="000A02D4" w:rsidRPr="000A02D4" w:rsidRDefault="000A02D4" w:rsidP="000A02D4">
      <w:r w:rsidRPr="000A02D4">
        <w:t>Halbe Kniebeuge – 3 × 12</w:t>
      </w:r>
    </w:p>
    <w:p w14:paraId="5E5A4274" w14:textId="77777777" w:rsidR="000A02D4" w:rsidRPr="000A02D4" w:rsidRDefault="000A02D4" w:rsidP="000A02D4">
      <w:r w:rsidRPr="000A02D4">
        <w:t>90° Kniebeuge – 3 × 10</w:t>
      </w:r>
    </w:p>
    <w:p w14:paraId="47B448B6" w14:textId="77777777" w:rsidR="000A02D4" w:rsidRPr="000A02D4" w:rsidRDefault="000A02D4" w:rsidP="000A02D4">
      <w:r w:rsidRPr="000A02D4">
        <w:t>Woche 3–4:</w:t>
      </w:r>
    </w:p>
    <w:p w14:paraId="6A564F86" w14:textId="77777777" w:rsidR="000A02D4" w:rsidRDefault="000A02D4" w:rsidP="000A02D4">
      <w:r w:rsidRPr="000A02D4">
        <w:t>Tiefe Kniebeuge – 4 × 8</w:t>
      </w:r>
    </w:p>
    <w:p w14:paraId="4664CB98" w14:textId="77777777" w:rsidR="000A02D4" w:rsidRPr="000A02D4" w:rsidRDefault="000A02D4" w:rsidP="000A02D4"/>
    <w:p w14:paraId="0C35A69E" w14:textId="4A3727A8" w:rsidR="000A02D4" w:rsidRPr="000A02D4" w:rsidRDefault="000A02D4" w:rsidP="000A02D4">
      <w:pPr>
        <w:rPr>
          <w:b/>
          <w:bCs/>
          <w:sz w:val="48"/>
          <w:szCs w:val="48"/>
        </w:rPr>
      </w:pPr>
      <w:r w:rsidRPr="000A02D4">
        <w:t> </w:t>
      </w:r>
      <w:r w:rsidRPr="000A02D4">
        <w:rPr>
          <w:b/>
          <w:bCs/>
          <w:sz w:val="48"/>
          <w:szCs w:val="48"/>
        </w:rPr>
        <w:t>Fokus:</w:t>
      </w:r>
    </w:p>
    <w:p w14:paraId="0145B433" w14:textId="77777777" w:rsidR="000A02D4" w:rsidRPr="000A02D4" w:rsidRDefault="000A02D4" w:rsidP="000A02D4">
      <w:pPr>
        <w:rPr>
          <w:b/>
          <w:bCs/>
        </w:rPr>
      </w:pPr>
      <w:r w:rsidRPr="000A02D4">
        <w:rPr>
          <w:b/>
          <w:bCs/>
        </w:rPr>
        <w:t>Hüftbreiter Stand</w:t>
      </w:r>
    </w:p>
    <w:p w14:paraId="6A1EAFDD" w14:textId="77777777" w:rsidR="000A02D4" w:rsidRPr="000A02D4" w:rsidRDefault="000A02D4" w:rsidP="000A02D4">
      <w:pPr>
        <w:rPr>
          <w:b/>
          <w:bCs/>
        </w:rPr>
      </w:pPr>
      <w:r w:rsidRPr="000A02D4">
        <w:rPr>
          <w:b/>
          <w:bCs/>
        </w:rPr>
        <w:t>Knie zeigen in Fußrichtung</w:t>
      </w:r>
    </w:p>
    <w:p w14:paraId="364D98FD" w14:textId="77777777" w:rsidR="000A02D4" w:rsidRDefault="000A02D4" w:rsidP="000A02D4">
      <w:pPr>
        <w:rPr>
          <w:b/>
          <w:bCs/>
        </w:rPr>
      </w:pPr>
      <w:r w:rsidRPr="000A02D4">
        <w:rPr>
          <w:b/>
          <w:bCs/>
        </w:rPr>
        <w:t>Keine X-Beine!</w:t>
      </w:r>
    </w:p>
    <w:p w14:paraId="61B1C203" w14:textId="77777777" w:rsidR="000A02D4" w:rsidRPr="000A02D4" w:rsidRDefault="000A02D4" w:rsidP="000A02D4">
      <w:pPr>
        <w:rPr>
          <w:b/>
          <w:bCs/>
        </w:rPr>
      </w:pPr>
    </w:p>
    <w:p w14:paraId="59F2EFD6" w14:textId="53A5537B" w:rsidR="000A02D4" w:rsidRPr="000A02D4" w:rsidRDefault="000A02D4" w:rsidP="000A02D4">
      <w:r w:rsidRPr="000A02D4">
        <w:drawing>
          <wp:inline distT="0" distB="0" distL="0" distR="0" wp14:anchorId="4C8DE0DD" wp14:editId="643B57D4">
            <wp:extent cx="685800" cy="685800"/>
            <wp:effectExtent l="0" t="0" r="0" b="0"/>
            <wp:docPr id="39" name="Grafik 39" descr="🏋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🏋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D4">
        <w:t> </w:t>
      </w:r>
      <w:r w:rsidRPr="000A02D4">
        <w:rPr>
          <w:b/>
          <w:bCs/>
        </w:rPr>
        <w:t>Ausfallschritte (</w:t>
      </w:r>
      <w:proofErr w:type="spellStart"/>
      <w:r w:rsidRPr="000A02D4">
        <w:rPr>
          <w:b/>
          <w:bCs/>
        </w:rPr>
        <w:t>Lunges</w:t>
      </w:r>
      <w:proofErr w:type="spellEnd"/>
      <w:r w:rsidRPr="000A02D4">
        <w:rPr>
          <w:b/>
          <w:bCs/>
        </w:rPr>
        <w:t>)</w:t>
      </w:r>
    </w:p>
    <w:p w14:paraId="57E7BAFC" w14:textId="77777777" w:rsidR="000A02D4" w:rsidRPr="000A02D4" w:rsidRDefault="000A02D4" w:rsidP="000A02D4">
      <w:r w:rsidRPr="000A02D4">
        <w:t>3 × 10 pro Bein</w:t>
      </w:r>
    </w:p>
    <w:p w14:paraId="6FFD3201" w14:textId="77777777" w:rsidR="000A02D4" w:rsidRDefault="000A02D4" w:rsidP="000A02D4">
      <w:r w:rsidRPr="000A02D4">
        <w:t>Optional: mit Zusatzgewicht</w:t>
      </w:r>
    </w:p>
    <w:p w14:paraId="18549BE9" w14:textId="77777777" w:rsidR="000A02D4" w:rsidRPr="000A02D4" w:rsidRDefault="000A02D4" w:rsidP="000A02D4"/>
    <w:p w14:paraId="5F74561C" w14:textId="31012AD4" w:rsidR="000A02D4" w:rsidRPr="000A02D4" w:rsidRDefault="000A02D4" w:rsidP="000A02D4">
      <w:r w:rsidRPr="000A02D4">
        <w:lastRenderedPageBreak/>
        <w:drawing>
          <wp:inline distT="0" distB="0" distL="0" distR="0" wp14:anchorId="79F853ED" wp14:editId="2DFBD402">
            <wp:extent cx="685800" cy="685800"/>
            <wp:effectExtent l="0" t="0" r="0" b="0"/>
            <wp:docPr id="38" name="Grafik 38" descr="🏋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🏋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D4">
        <w:t> </w:t>
      </w:r>
      <w:r w:rsidRPr="000A02D4">
        <w:rPr>
          <w:b/>
          <w:bCs/>
        </w:rPr>
        <w:t>Isometrische Halteübung</w:t>
      </w:r>
    </w:p>
    <w:p w14:paraId="0D1852DB" w14:textId="77777777" w:rsidR="000A02D4" w:rsidRDefault="000A02D4" w:rsidP="000A02D4">
      <w:r w:rsidRPr="000A02D4">
        <w:t>Kniebeuge halten – 3 × 30–45 Sekunden</w:t>
      </w:r>
    </w:p>
    <w:p w14:paraId="43AB848E" w14:textId="77777777" w:rsidR="000A02D4" w:rsidRPr="000A02D4" w:rsidRDefault="000A02D4" w:rsidP="000A02D4"/>
    <w:p w14:paraId="792F5780" w14:textId="52BD3D2B" w:rsidR="000A02D4" w:rsidRPr="000A02D4" w:rsidRDefault="000A02D4" w:rsidP="000A02D4">
      <w:r w:rsidRPr="000A02D4">
        <w:drawing>
          <wp:inline distT="0" distB="0" distL="0" distR="0" wp14:anchorId="46B89C8A" wp14:editId="5AA6F977">
            <wp:extent cx="685800" cy="685800"/>
            <wp:effectExtent l="0" t="0" r="0" b="0"/>
            <wp:docPr id="37" name="Grafik 37" descr="🏋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🏋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D4">
        <w:t> </w:t>
      </w:r>
      <w:r w:rsidRPr="000A02D4">
        <w:rPr>
          <w:b/>
          <w:bCs/>
        </w:rPr>
        <w:t>Exzentrisches Training</w:t>
      </w:r>
    </w:p>
    <w:p w14:paraId="283CAF54" w14:textId="77777777" w:rsidR="000A02D4" w:rsidRPr="000A02D4" w:rsidRDefault="000A02D4" w:rsidP="000A02D4">
      <w:r w:rsidRPr="000A02D4">
        <w:t>Langsame Kniebeuge (5 Sekunden runter) – 3 × 6</w:t>
      </w:r>
    </w:p>
    <w:p w14:paraId="491187BE" w14:textId="77777777" w:rsidR="000A02D4" w:rsidRDefault="000A02D4" w:rsidP="000A02D4"/>
    <w:p w14:paraId="3B1EFDA9" w14:textId="015C32B2" w:rsidR="000A02D4" w:rsidRPr="000A02D4" w:rsidRDefault="000A02D4" w:rsidP="000A02D4">
      <w:pPr>
        <w:rPr>
          <w:b/>
          <w:bCs/>
          <w:sz w:val="32"/>
          <w:szCs w:val="32"/>
        </w:rPr>
      </w:pPr>
      <w:r w:rsidRPr="000A02D4">
        <w:rPr>
          <w:b/>
          <w:bCs/>
          <w:sz w:val="32"/>
          <w:szCs w:val="32"/>
        </w:rPr>
        <w:t>4. Sprungkraft &amp; Faszien (10–15 Minuten)</w:t>
      </w:r>
    </w:p>
    <w:p w14:paraId="42DBB283" w14:textId="77777777" w:rsidR="000A02D4" w:rsidRPr="000A02D4" w:rsidRDefault="000A02D4" w:rsidP="000A02D4"/>
    <w:p w14:paraId="31A5EEA2" w14:textId="242191F2" w:rsidR="000A02D4" w:rsidRPr="000A02D4" w:rsidRDefault="000A02D4" w:rsidP="000A02D4">
      <w:pPr>
        <w:pStyle w:val="Listenabsatz"/>
        <w:numPr>
          <w:ilvl w:val="0"/>
          <w:numId w:val="1"/>
        </w:numPr>
      </w:pPr>
      <w:r w:rsidRPr="000A02D4">
        <w:t>Box Jumps (auf Erhöhung)</w:t>
      </w:r>
      <w:r>
        <w:t xml:space="preserve"> </w:t>
      </w:r>
      <w:r w:rsidRPr="000A02D4">
        <w:t>3 × 8 Wiederholungen</w:t>
      </w:r>
    </w:p>
    <w:p w14:paraId="1F2EFAC4" w14:textId="77777777" w:rsidR="000A02D4" w:rsidRDefault="000A02D4" w:rsidP="000A02D4">
      <w:pPr>
        <w:pStyle w:val="Listenabsatz"/>
        <w:numPr>
          <w:ilvl w:val="0"/>
          <w:numId w:val="1"/>
        </w:numPr>
      </w:pPr>
      <w:r w:rsidRPr="000A02D4">
        <w:t>Federnde Sprünge</w:t>
      </w:r>
      <w:r>
        <w:t xml:space="preserve"> </w:t>
      </w:r>
      <w:r w:rsidRPr="000A02D4">
        <w:t>3 × 20 Sekunden</w:t>
      </w:r>
      <w:r>
        <w:t xml:space="preserve"> </w:t>
      </w:r>
    </w:p>
    <w:p w14:paraId="4407075C" w14:textId="421E4AF9" w:rsidR="000A02D4" w:rsidRPr="000A02D4" w:rsidRDefault="000A02D4" w:rsidP="000A02D4">
      <w:pPr>
        <w:pStyle w:val="Listenabsatz"/>
      </w:pPr>
      <w:r w:rsidRPr="000A02D4">
        <w:rPr>
          <w:b/>
          <w:bCs/>
        </w:rPr>
        <w:t>Fokus:</w:t>
      </w:r>
      <w:r w:rsidRPr="000A02D4">
        <w:t xml:space="preserve"> reaktiv, leicht, schnell</w:t>
      </w:r>
    </w:p>
    <w:p w14:paraId="5CB24064" w14:textId="24737F03" w:rsidR="000A02D4" w:rsidRPr="000A02D4" w:rsidRDefault="000A02D4" w:rsidP="000A02D4">
      <w:pPr>
        <w:pStyle w:val="Listenabsatz"/>
        <w:numPr>
          <w:ilvl w:val="0"/>
          <w:numId w:val="1"/>
        </w:numPr>
      </w:pPr>
      <w:r w:rsidRPr="000A02D4">
        <w:t>Einbeinige Sprünge</w:t>
      </w:r>
    </w:p>
    <w:p w14:paraId="5331DB16" w14:textId="77777777" w:rsidR="000A02D4" w:rsidRDefault="000A02D4" w:rsidP="000A02D4">
      <w:pPr>
        <w:pStyle w:val="Listenabsatz"/>
      </w:pPr>
      <w:r w:rsidRPr="000A02D4">
        <w:t>3 × 6 pro Bein</w:t>
      </w:r>
    </w:p>
    <w:p w14:paraId="74549FB1" w14:textId="33432FA6" w:rsidR="000A02D4" w:rsidRPr="000A02D4" w:rsidRDefault="000A02D4" w:rsidP="000A02D4">
      <w:pPr>
        <w:pStyle w:val="Listenabsatz"/>
      </w:pPr>
      <w:r w:rsidRPr="000A02D4">
        <w:t> </w:t>
      </w:r>
      <w:r w:rsidRPr="000A02D4">
        <w:rPr>
          <w:b/>
          <w:bCs/>
        </w:rPr>
        <w:t>Steigerung:</w:t>
      </w:r>
      <w:r>
        <w:rPr>
          <w:b/>
          <w:bCs/>
        </w:rPr>
        <w:t xml:space="preserve"> </w:t>
      </w:r>
      <w:r w:rsidRPr="000A02D4">
        <w:t xml:space="preserve">Einbeinig abspringen &amp; </w:t>
      </w:r>
      <w:proofErr w:type="gramStart"/>
      <w:r w:rsidRPr="000A02D4">
        <w:t>landen</w:t>
      </w:r>
      <w:r>
        <w:t xml:space="preserve"> ,</w:t>
      </w:r>
      <w:r w:rsidRPr="000A02D4">
        <w:t>Arme</w:t>
      </w:r>
      <w:proofErr w:type="gramEnd"/>
      <w:r w:rsidRPr="000A02D4">
        <w:t xml:space="preserve"> variieren</w:t>
      </w:r>
    </w:p>
    <w:p w14:paraId="7966122C" w14:textId="77777777" w:rsidR="000A02D4" w:rsidRDefault="000A02D4" w:rsidP="000A02D4">
      <w:pPr>
        <w:rPr>
          <w:b/>
          <w:bCs/>
        </w:rPr>
      </w:pPr>
    </w:p>
    <w:p w14:paraId="6D7F3C63" w14:textId="3387BCE3" w:rsidR="000A02D4" w:rsidRPr="000A02D4" w:rsidRDefault="000A02D4" w:rsidP="000A02D4">
      <w:pPr>
        <w:rPr>
          <w:b/>
          <w:bCs/>
          <w:sz w:val="32"/>
          <w:szCs w:val="32"/>
        </w:rPr>
      </w:pPr>
      <w:r w:rsidRPr="000A02D4">
        <w:rPr>
          <w:b/>
          <w:bCs/>
          <w:sz w:val="32"/>
          <w:szCs w:val="32"/>
        </w:rPr>
        <w:t>5. Kombinationstraining (5–10 Minuten)</w:t>
      </w:r>
    </w:p>
    <w:p w14:paraId="453CA22B" w14:textId="77777777" w:rsidR="000A02D4" w:rsidRPr="000A02D4" w:rsidRDefault="000A02D4" w:rsidP="000A02D4">
      <w:pPr>
        <w:rPr>
          <w:b/>
          <w:bCs/>
        </w:rPr>
      </w:pPr>
      <w:r w:rsidRPr="000A02D4">
        <w:rPr>
          <w:b/>
          <w:bCs/>
        </w:rPr>
        <w:t>Beispiele:</w:t>
      </w:r>
    </w:p>
    <w:p w14:paraId="42261D5E" w14:textId="77777777" w:rsidR="000A02D4" w:rsidRPr="000A02D4" w:rsidRDefault="000A02D4" w:rsidP="000A02D4">
      <w:r w:rsidRPr="000A02D4">
        <w:t>Kniebeuge + Sprung → 3 × 8</w:t>
      </w:r>
    </w:p>
    <w:p w14:paraId="4B417F81" w14:textId="77777777" w:rsidR="000A02D4" w:rsidRPr="000A02D4" w:rsidRDefault="000A02D4" w:rsidP="000A02D4">
      <w:r w:rsidRPr="000A02D4">
        <w:t>Sprung → einbeinige Landung → Balance halten</w:t>
      </w:r>
    </w:p>
    <w:p w14:paraId="2AC56855" w14:textId="77777777" w:rsidR="000A02D4" w:rsidRDefault="000A02D4" w:rsidP="000A02D4">
      <w:r w:rsidRPr="000A02D4">
        <w:t>Ausfallschritt → direkt Sprungwechsel</w:t>
      </w:r>
    </w:p>
    <w:p w14:paraId="23BD1A1B" w14:textId="77777777" w:rsidR="0067378E" w:rsidRPr="000A02D4" w:rsidRDefault="0067378E" w:rsidP="000A02D4"/>
    <w:p w14:paraId="72405101" w14:textId="77777777" w:rsidR="000A02D4" w:rsidRPr="000A02D4" w:rsidRDefault="000A02D4" w:rsidP="000A02D4">
      <w:pPr>
        <w:rPr>
          <w:b/>
          <w:bCs/>
          <w:sz w:val="32"/>
          <w:szCs w:val="32"/>
        </w:rPr>
      </w:pPr>
      <w:r w:rsidRPr="000A02D4">
        <w:rPr>
          <w:b/>
          <w:bCs/>
          <w:sz w:val="32"/>
          <w:szCs w:val="32"/>
        </w:rPr>
        <w:t xml:space="preserve">6. </w:t>
      </w:r>
      <w:proofErr w:type="spellStart"/>
      <w:r w:rsidRPr="000A02D4">
        <w:rPr>
          <w:b/>
          <w:bCs/>
          <w:sz w:val="32"/>
          <w:szCs w:val="32"/>
        </w:rPr>
        <w:t>Cooldown</w:t>
      </w:r>
      <w:proofErr w:type="spellEnd"/>
      <w:r w:rsidRPr="000A02D4">
        <w:rPr>
          <w:b/>
          <w:bCs/>
          <w:sz w:val="32"/>
          <w:szCs w:val="32"/>
        </w:rPr>
        <w:t xml:space="preserve"> (5–10 Minuten)</w:t>
      </w:r>
    </w:p>
    <w:p w14:paraId="2870822F" w14:textId="77777777" w:rsidR="000A02D4" w:rsidRPr="000A02D4" w:rsidRDefault="000A02D4" w:rsidP="000A02D4">
      <w:r w:rsidRPr="000A02D4">
        <w:t>Dehnen (Hüfte, Oberschenkel, Waden)</w:t>
      </w:r>
    </w:p>
    <w:p w14:paraId="7F3F116C" w14:textId="77777777" w:rsidR="000A02D4" w:rsidRPr="000A02D4" w:rsidRDefault="000A02D4" w:rsidP="000A02D4">
      <w:r w:rsidRPr="000A02D4">
        <w:t>Leichte Mobilitätsübungen</w:t>
      </w:r>
    </w:p>
    <w:p w14:paraId="318C5FF6" w14:textId="77777777" w:rsidR="000A02D4" w:rsidRPr="000A02D4" w:rsidRDefault="000A02D4" w:rsidP="000A02D4">
      <w:r w:rsidRPr="000A02D4">
        <w:t>Lockeres Ausschütteln</w:t>
      </w:r>
    </w:p>
    <w:p w14:paraId="714A206E" w14:textId="0E355E5B" w:rsidR="000A02D4" w:rsidRPr="000A02D4" w:rsidRDefault="000A02D4" w:rsidP="000A02D4">
      <w:r w:rsidRPr="000A02D4">
        <w:lastRenderedPageBreak/>
        <w:drawing>
          <wp:inline distT="0" distB="0" distL="0" distR="0" wp14:anchorId="46054975" wp14:editId="16747EE9">
            <wp:extent cx="685800" cy="685800"/>
            <wp:effectExtent l="0" t="0" r="0" b="0"/>
            <wp:docPr id="32" name="Grafik 32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D4">
        <w:t> Progression über 4 Wochen</w:t>
      </w:r>
    </w:p>
    <w:p w14:paraId="43CB016A" w14:textId="77777777" w:rsidR="000A02D4" w:rsidRPr="000A02D4" w:rsidRDefault="000A02D4" w:rsidP="000A02D4">
      <w:r w:rsidRPr="000A02D4">
        <w:t>Woche 1–2:</w:t>
      </w:r>
    </w:p>
    <w:p w14:paraId="5E02173F" w14:textId="77777777" w:rsidR="000A02D4" w:rsidRPr="000A02D4" w:rsidRDefault="000A02D4" w:rsidP="000A02D4">
      <w:r w:rsidRPr="000A02D4">
        <w:t>Fokus auf Technik &amp; Kontrolle</w:t>
      </w:r>
    </w:p>
    <w:p w14:paraId="1142C0A1" w14:textId="77777777" w:rsidR="000A02D4" w:rsidRPr="000A02D4" w:rsidRDefault="000A02D4" w:rsidP="000A02D4">
      <w:r w:rsidRPr="000A02D4">
        <w:t>Langsame Bewegungen</w:t>
      </w:r>
    </w:p>
    <w:p w14:paraId="48E493D0" w14:textId="77777777" w:rsidR="000A02D4" w:rsidRPr="000A02D4" w:rsidRDefault="000A02D4" w:rsidP="000A02D4">
      <w:r w:rsidRPr="000A02D4">
        <w:t>Grundübungen sauber lernen</w:t>
      </w:r>
    </w:p>
    <w:p w14:paraId="04077CAA" w14:textId="77777777" w:rsidR="000A02D4" w:rsidRPr="000A02D4" w:rsidRDefault="000A02D4" w:rsidP="000A02D4">
      <w:r w:rsidRPr="000A02D4">
        <w:t>Woche 3–4:</w:t>
      </w:r>
    </w:p>
    <w:p w14:paraId="2E464107" w14:textId="77777777" w:rsidR="000A02D4" w:rsidRPr="000A02D4" w:rsidRDefault="000A02D4" w:rsidP="000A02D4">
      <w:r w:rsidRPr="000A02D4">
        <w:t>Mehr Dynamik &amp; Intensität</w:t>
      </w:r>
    </w:p>
    <w:p w14:paraId="58397705" w14:textId="77777777" w:rsidR="000A02D4" w:rsidRPr="000A02D4" w:rsidRDefault="000A02D4" w:rsidP="000A02D4">
      <w:r w:rsidRPr="000A02D4">
        <w:t>Einbeinige Übungen steigern</w:t>
      </w:r>
    </w:p>
    <w:p w14:paraId="2F97CD9D" w14:textId="77777777" w:rsidR="000A02D4" w:rsidRDefault="000A02D4" w:rsidP="000A02D4">
      <w:r w:rsidRPr="000A02D4">
        <w:t>Zusatzgewicht möglich</w:t>
      </w:r>
    </w:p>
    <w:p w14:paraId="4DEA1A5F" w14:textId="77777777" w:rsidR="0067378E" w:rsidRPr="000A02D4" w:rsidRDefault="0067378E" w:rsidP="000A02D4"/>
    <w:p w14:paraId="6DB7CEDB" w14:textId="4169779A" w:rsidR="000A02D4" w:rsidRPr="000A02D4" w:rsidRDefault="000A02D4" w:rsidP="000A02D4">
      <w:r w:rsidRPr="000A02D4">
        <w:t> </w:t>
      </w:r>
      <w:r w:rsidRPr="000A02D4">
        <w:rPr>
          <w:b/>
          <w:bCs/>
          <w:sz w:val="32"/>
          <w:szCs w:val="32"/>
        </w:rPr>
        <w:t>Wichtige Trainingsregeln</w:t>
      </w:r>
    </w:p>
    <w:p w14:paraId="3F87AB0F" w14:textId="77777777" w:rsidR="000A02D4" w:rsidRPr="000A02D4" w:rsidRDefault="000A02D4" w:rsidP="0067378E">
      <w:pPr>
        <w:pStyle w:val="Listenabsatz"/>
        <w:numPr>
          <w:ilvl w:val="0"/>
          <w:numId w:val="1"/>
        </w:numPr>
      </w:pPr>
      <w:r w:rsidRPr="000A02D4">
        <w:t>Qualität vor Quantität</w:t>
      </w:r>
    </w:p>
    <w:p w14:paraId="52BA2FE5" w14:textId="77777777" w:rsidR="000A02D4" w:rsidRPr="000A02D4" w:rsidRDefault="000A02D4" w:rsidP="0067378E">
      <w:pPr>
        <w:pStyle w:val="Listenabsatz"/>
        <w:numPr>
          <w:ilvl w:val="0"/>
          <w:numId w:val="1"/>
        </w:numPr>
      </w:pPr>
      <w:r w:rsidRPr="000A02D4">
        <w:t>Knie nie nach innen fallen lassen</w:t>
      </w:r>
    </w:p>
    <w:p w14:paraId="4BCC4F0A" w14:textId="77777777" w:rsidR="000A02D4" w:rsidRPr="000A02D4" w:rsidRDefault="000A02D4" w:rsidP="0067378E">
      <w:pPr>
        <w:pStyle w:val="Listenabsatz"/>
        <w:numPr>
          <w:ilvl w:val="0"/>
          <w:numId w:val="1"/>
        </w:numPr>
      </w:pPr>
      <w:r w:rsidRPr="000A02D4">
        <w:t>Körperspannung halten</w:t>
      </w:r>
    </w:p>
    <w:p w14:paraId="78010D38" w14:textId="77777777" w:rsidR="000A02D4" w:rsidRPr="000A02D4" w:rsidRDefault="000A02D4" w:rsidP="0067378E">
      <w:pPr>
        <w:pStyle w:val="Listenabsatz"/>
        <w:numPr>
          <w:ilvl w:val="0"/>
          <w:numId w:val="1"/>
        </w:numPr>
      </w:pPr>
      <w:r w:rsidRPr="000A02D4">
        <w:t>Saubere Landung bei Sprüngen</w:t>
      </w:r>
    </w:p>
    <w:p w14:paraId="5B650E56" w14:textId="77777777" w:rsidR="000A02D4" w:rsidRDefault="000A02D4" w:rsidP="0067378E">
      <w:pPr>
        <w:pStyle w:val="Listenabsatz"/>
        <w:numPr>
          <w:ilvl w:val="0"/>
          <w:numId w:val="1"/>
        </w:numPr>
      </w:pPr>
      <w:r w:rsidRPr="000A02D4">
        <w:t>Pausen: 60–90 Sekunden</w:t>
      </w:r>
    </w:p>
    <w:p w14:paraId="0EE4556D" w14:textId="77777777" w:rsidR="0067378E" w:rsidRPr="000A02D4" w:rsidRDefault="0067378E" w:rsidP="000A02D4"/>
    <w:p w14:paraId="4EE3CFC9" w14:textId="1881CB36" w:rsidR="000A02D4" w:rsidRPr="000A02D4" w:rsidRDefault="000A02D4" w:rsidP="000A02D4">
      <w:pPr>
        <w:rPr>
          <w:b/>
          <w:bCs/>
          <w:sz w:val="32"/>
          <w:szCs w:val="32"/>
        </w:rPr>
      </w:pPr>
      <w:r w:rsidRPr="000A02D4">
        <w:t> </w:t>
      </w:r>
      <w:r w:rsidRPr="000A02D4">
        <w:rPr>
          <w:b/>
          <w:bCs/>
          <w:sz w:val="32"/>
          <w:szCs w:val="32"/>
        </w:rPr>
        <w:t>Ziel des Trainings</w:t>
      </w:r>
    </w:p>
    <w:p w14:paraId="14A723FE" w14:textId="77777777" w:rsidR="000A02D4" w:rsidRPr="000A02D4" w:rsidRDefault="000A02D4" w:rsidP="0067378E">
      <w:pPr>
        <w:pStyle w:val="Listenabsatz"/>
        <w:numPr>
          <w:ilvl w:val="0"/>
          <w:numId w:val="2"/>
        </w:numPr>
      </w:pPr>
      <w:r w:rsidRPr="000A02D4">
        <w:t>Mit diesem Plan verbesserst du:</w:t>
      </w:r>
    </w:p>
    <w:p w14:paraId="6B1C962C" w14:textId="0FCA0173" w:rsidR="000A02D4" w:rsidRPr="000A02D4" w:rsidRDefault="000A02D4" w:rsidP="0067378E">
      <w:pPr>
        <w:pStyle w:val="Listenabsatz"/>
        <w:numPr>
          <w:ilvl w:val="0"/>
          <w:numId w:val="2"/>
        </w:numPr>
      </w:pPr>
      <w:r w:rsidRPr="000A02D4">
        <w:t>Koordination</w:t>
      </w:r>
    </w:p>
    <w:p w14:paraId="42B9FA17" w14:textId="3867EFF9" w:rsidR="000A02D4" w:rsidRPr="000A02D4" w:rsidRDefault="000A02D4" w:rsidP="0067378E">
      <w:pPr>
        <w:pStyle w:val="Listenabsatz"/>
        <w:numPr>
          <w:ilvl w:val="0"/>
          <w:numId w:val="2"/>
        </w:numPr>
      </w:pPr>
      <w:r w:rsidRPr="000A02D4">
        <w:t>Kraftentwicklung</w:t>
      </w:r>
    </w:p>
    <w:p w14:paraId="32C880CF" w14:textId="6B04B3D4" w:rsidR="000A02D4" w:rsidRPr="0067378E" w:rsidRDefault="000A02D4" w:rsidP="0067378E">
      <w:pPr>
        <w:pStyle w:val="Listenabsatz"/>
        <w:numPr>
          <w:ilvl w:val="0"/>
          <w:numId w:val="2"/>
        </w:numPr>
      </w:pPr>
      <w:r w:rsidRPr="000A02D4">
        <w:t>Gleichgewicht</w:t>
      </w:r>
    </w:p>
    <w:p w14:paraId="10FC4B91" w14:textId="6003B3F8" w:rsidR="000A02D4" w:rsidRPr="000A02D4" w:rsidRDefault="000A02D4" w:rsidP="0067378E">
      <w:pPr>
        <w:pStyle w:val="Listenabsatz"/>
        <w:numPr>
          <w:ilvl w:val="0"/>
          <w:numId w:val="2"/>
        </w:numPr>
      </w:pPr>
      <w:r w:rsidRPr="000A02D4">
        <w:t>Beweglichkeit</w:t>
      </w:r>
    </w:p>
    <w:p w14:paraId="39EBAEA7" w14:textId="7210FA15" w:rsidR="000A02D4" w:rsidRPr="000A02D4" w:rsidRDefault="000A02D4" w:rsidP="0067378E">
      <w:pPr>
        <w:pStyle w:val="Listenabsatz"/>
        <w:numPr>
          <w:ilvl w:val="0"/>
          <w:numId w:val="2"/>
        </w:numPr>
      </w:pPr>
      <w:r w:rsidRPr="000A02D4">
        <w:t>Faszien-Elastizität</w:t>
      </w:r>
    </w:p>
    <w:p w14:paraId="21980041" w14:textId="10FA5D77" w:rsidR="000A02D4" w:rsidRPr="000A02D4" w:rsidRDefault="000A02D4" w:rsidP="0067378E">
      <w:pPr>
        <w:pStyle w:val="Listenabsatz"/>
        <w:numPr>
          <w:ilvl w:val="0"/>
          <w:numId w:val="2"/>
        </w:numPr>
      </w:pPr>
      <w:r w:rsidRPr="000A02D4">
        <w:t>Schnellkraft</w:t>
      </w:r>
    </w:p>
    <w:p w14:paraId="5001F1C4" w14:textId="77777777" w:rsidR="006D0899" w:rsidRDefault="006D0899"/>
    <w:sectPr w:rsidR="006D08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3524"/>
    <w:multiLevelType w:val="hybridMultilevel"/>
    <w:tmpl w:val="B290D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D2D6C"/>
    <w:multiLevelType w:val="hybridMultilevel"/>
    <w:tmpl w:val="6206D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04105">
    <w:abstractNumId w:val="0"/>
  </w:num>
  <w:num w:numId="2" w16cid:durableId="195186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D4"/>
    <w:rsid w:val="000A02D4"/>
    <w:rsid w:val="00550FCE"/>
    <w:rsid w:val="0067378E"/>
    <w:rsid w:val="006D0899"/>
    <w:rsid w:val="007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E150"/>
  <w15:chartTrackingRefBased/>
  <w15:docId w15:val="{ED83ABF2-136D-4298-B259-DD34DF99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0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0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0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0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0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0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0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0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0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0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0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0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02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02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02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02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02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02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0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0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0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0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0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02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02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02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0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02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0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Rentsch</dc:creator>
  <cp:keywords/>
  <dc:description/>
  <cp:lastModifiedBy>David Rentsch</cp:lastModifiedBy>
  <cp:revision>1</cp:revision>
  <dcterms:created xsi:type="dcterms:W3CDTF">2026-04-07T10:41:00Z</dcterms:created>
  <dcterms:modified xsi:type="dcterms:W3CDTF">2026-04-07T10:52:00Z</dcterms:modified>
</cp:coreProperties>
</file>